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CE30">
      <w:pPr>
        <w:spacing w:afterLines="50" w:line="500" w:lineRule="exact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45AD7FFF">
      <w:pPr>
        <w:spacing w:before="46"/>
        <w:jc w:val="center"/>
        <w:rPr>
          <w:rFonts w:hint="eastAsia" w:ascii="方正小标宋_GBK" w:hAnsi="方正小标宋_GBK" w:eastAsia="方正小标宋_GBK" w:cs="方正小标宋_GBK"/>
          <w:spacing w:val="-11"/>
          <w:w w:val="100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val="en-US" w:eastAsia="zh-CN"/>
        </w:rPr>
        <w:t>通州区川姜镇公开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val="en-US" w:eastAsia="zh-CN"/>
        </w:rPr>
        <w:t>招聘专职司法社工报名登记表</w:t>
      </w:r>
    </w:p>
    <w:tbl>
      <w:tblPr>
        <w:tblStyle w:val="4"/>
        <w:tblpPr w:leftFromText="180" w:rightFromText="180" w:vertAnchor="text" w:horzAnchor="page" w:tblpXSpec="center" w:tblpY="227"/>
        <w:tblOverlap w:val="never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0"/>
        <w:gridCol w:w="278"/>
        <w:gridCol w:w="889"/>
        <w:gridCol w:w="722"/>
        <w:gridCol w:w="720"/>
        <w:gridCol w:w="1267"/>
        <w:gridCol w:w="533"/>
        <w:gridCol w:w="766"/>
        <w:gridCol w:w="1185"/>
        <w:gridCol w:w="2198"/>
      </w:tblGrid>
      <w:tr w14:paraId="6B2A5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76" w:type="dxa"/>
          </w:tcPr>
          <w:p w14:paraId="4726F0CE">
            <w:pPr>
              <w:pStyle w:val="5"/>
              <w:spacing w:before="298" w:line="224" w:lineRule="auto"/>
              <w:ind w:left="2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3"/>
            <w:vAlign w:val="center"/>
          </w:tcPr>
          <w:p w14:paraId="3A5806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</w:tcPr>
          <w:p w14:paraId="10E1601A">
            <w:pPr>
              <w:pStyle w:val="5"/>
              <w:spacing w:before="298" w:line="220" w:lineRule="auto"/>
              <w:ind w:left="13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197B3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</w:tcPr>
          <w:p w14:paraId="31489104">
            <w:pPr>
              <w:pStyle w:val="5"/>
              <w:spacing w:before="298" w:line="222" w:lineRule="auto"/>
              <w:ind w:left="31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951" w:type="dxa"/>
            <w:gridSpan w:val="2"/>
            <w:vAlign w:val="center"/>
          </w:tcPr>
          <w:p w14:paraId="13B513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restart"/>
            <w:tcBorders>
              <w:bottom w:val="nil"/>
            </w:tcBorders>
          </w:tcPr>
          <w:p w14:paraId="438097AC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FDF44E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B37FA0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723EEC7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A1D5A7">
            <w:pPr>
              <w:pStyle w:val="5"/>
              <w:spacing w:before="78" w:line="223" w:lineRule="auto"/>
              <w:ind w:left="654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</w:pPr>
          </w:p>
          <w:p w14:paraId="3E282795">
            <w:pPr>
              <w:pStyle w:val="5"/>
              <w:spacing w:before="78" w:line="223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片</w:t>
            </w:r>
          </w:p>
        </w:tc>
      </w:tr>
      <w:tr w14:paraId="6169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76" w:type="dxa"/>
          </w:tcPr>
          <w:p w14:paraId="3661CD01">
            <w:pPr>
              <w:pStyle w:val="5"/>
              <w:spacing w:before="269" w:line="223" w:lineRule="auto"/>
              <w:ind w:left="28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257" w:type="dxa"/>
            <w:gridSpan w:val="3"/>
            <w:vAlign w:val="center"/>
          </w:tcPr>
          <w:p w14:paraId="464DAC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14:paraId="50D5BB41">
            <w:pPr>
              <w:pStyle w:val="5"/>
              <w:spacing w:before="268" w:line="221" w:lineRule="auto"/>
              <w:ind w:left="37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267" w:type="dxa"/>
            <w:vAlign w:val="center"/>
          </w:tcPr>
          <w:p w14:paraId="47CD68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29B154AD">
            <w:pPr>
              <w:pStyle w:val="5"/>
              <w:spacing w:before="269" w:line="219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vAlign w:val="center"/>
          </w:tcPr>
          <w:p w14:paraId="3C2D8B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671764E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62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6" w:type="dxa"/>
            <w:vAlign w:val="center"/>
          </w:tcPr>
          <w:p w14:paraId="466E05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入党</w:t>
            </w:r>
          </w:p>
          <w:p w14:paraId="6AB12E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7" w:type="dxa"/>
            <w:gridSpan w:val="3"/>
            <w:vAlign w:val="center"/>
          </w:tcPr>
          <w:p w14:paraId="6DC070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</w:tcPr>
          <w:p w14:paraId="7729587A">
            <w:pPr>
              <w:pStyle w:val="5"/>
              <w:spacing w:before="116" w:line="319" w:lineRule="exact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参加工</w:t>
            </w:r>
          </w:p>
          <w:p w14:paraId="3AA7BF70">
            <w:pPr>
              <w:pStyle w:val="5"/>
              <w:spacing w:line="220" w:lineRule="auto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作时间</w:t>
            </w:r>
          </w:p>
        </w:tc>
        <w:tc>
          <w:tcPr>
            <w:tcW w:w="1267" w:type="dxa"/>
            <w:vAlign w:val="center"/>
          </w:tcPr>
          <w:p w14:paraId="472B30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2BD534D">
            <w:pPr>
              <w:pStyle w:val="5"/>
              <w:spacing w:before="116" w:line="319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1185" w:type="dxa"/>
            <w:vAlign w:val="center"/>
          </w:tcPr>
          <w:p w14:paraId="7775CF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00632FEB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DE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333" w:type="dxa"/>
            <w:gridSpan w:val="4"/>
            <w:vAlign w:val="center"/>
          </w:tcPr>
          <w:p w14:paraId="0C768BB2">
            <w:pPr>
              <w:pStyle w:val="5"/>
              <w:spacing w:line="207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专业技术职称</w:t>
            </w:r>
          </w:p>
        </w:tc>
        <w:tc>
          <w:tcPr>
            <w:tcW w:w="2709" w:type="dxa"/>
            <w:gridSpan w:val="3"/>
            <w:vAlign w:val="center"/>
          </w:tcPr>
          <w:p w14:paraId="1B38412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2641F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有何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185" w:type="dxa"/>
            <w:vAlign w:val="center"/>
          </w:tcPr>
          <w:p w14:paraId="411C55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</w:tcPr>
          <w:p w14:paraId="2EB41171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E6F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2"/>
            <w:vMerge w:val="restart"/>
            <w:vAlign w:val="center"/>
          </w:tcPr>
          <w:p w14:paraId="6CFAD45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学历</w:t>
            </w:r>
          </w:p>
          <w:p w14:paraId="0B711EEF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67" w:type="dxa"/>
            <w:gridSpan w:val="2"/>
            <w:vAlign w:val="center"/>
          </w:tcPr>
          <w:p w14:paraId="1EF5698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全日制</w:t>
            </w:r>
          </w:p>
          <w:p w14:paraId="57C928F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EE35D0C">
            <w:pPr>
              <w:pStyle w:val="5"/>
              <w:spacing w:before="187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7"/>
                <w:position w:val="8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5A7F86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  <w:bookmarkEnd w:id="0"/>
          </w:p>
        </w:tc>
        <w:tc>
          <w:tcPr>
            <w:tcW w:w="3383" w:type="dxa"/>
            <w:gridSpan w:val="2"/>
            <w:vAlign w:val="center"/>
          </w:tcPr>
          <w:p w14:paraId="065E6A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818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66" w:type="dxa"/>
            <w:gridSpan w:val="2"/>
            <w:vMerge w:val="continue"/>
            <w:vAlign w:val="center"/>
          </w:tcPr>
          <w:p w14:paraId="0186A4C2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9B6E268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在职</w:t>
            </w:r>
          </w:p>
          <w:p w14:paraId="69C07F5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F0B30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34FDFD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383" w:type="dxa"/>
            <w:gridSpan w:val="2"/>
            <w:vAlign w:val="center"/>
          </w:tcPr>
          <w:p w14:paraId="0AAE1A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78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333" w:type="dxa"/>
            <w:gridSpan w:val="4"/>
            <w:vAlign w:val="center"/>
          </w:tcPr>
          <w:p w14:paraId="64515B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现工作单位</w:t>
            </w:r>
          </w:p>
          <w:p w14:paraId="231AC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391" w:type="dxa"/>
            <w:gridSpan w:val="7"/>
            <w:vAlign w:val="center"/>
          </w:tcPr>
          <w:p w14:paraId="269687B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20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333" w:type="dxa"/>
            <w:gridSpan w:val="4"/>
          </w:tcPr>
          <w:p w14:paraId="6E288740">
            <w:pPr>
              <w:spacing w:line="28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6495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家庭地址</w:t>
            </w:r>
          </w:p>
        </w:tc>
        <w:tc>
          <w:tcPr>
            <w:tcW w:w="4008" w:type="dxa"/>
            <w:gridSpan w:val="5"/>
            <w:vAlign w:val="center"/>
          </w:tcPr>
          <w:p w14:paraId="35112E8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5F7F0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</w:p>
          <w:p w14:paraId="69B9C4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198" w:type="dxa"/>
            <w:vAlign w:val="center"/>
          </w:tcPr>
          <w:p w14:paraId="796337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77C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444" w:type="dxa"/>
            <w:gridSpan w:val="3"/>
          </w:tcPr>
          <w:p w14:paraId="553A6D0F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71E0AC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6EF58D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50029E">
            <w:pPr>
              <w:pStyle w:val="5"/>
              <w:spacing w:before="78" w:line="249" w:lineRule="auto"/>
              <w:ind w:left="131" w:right="35" w:firstLine="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9"/>
                <w:sz w:val="24"/>
                <w:szCs w:val="24"/>
              </w:rPr>
              <w:t>学习简历（从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0"/>
                <w:w w:val="88"/>
                <w:sz w:val="24"/>
                <w:szCs w:val="24"/>
              </w:rPr>
              <w:t>高中阶段填起）</w:t>
            </w:r>
          </w:p>
        </w:tc>
        <w:tc>
          <w:tcPr>
            <w:tcW w:w="8280" w:type="dxa"/>
            <w:gridSpan w:val="8"/>
            <w:vAlign w:val="center"/>
          </w:tcPr>
          <w:p w14:paraId="0084AB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9CAB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1444" w:type="dxa"/>
            <w:gridSpan w:val="3"/>
          </w:tcPr>
          <w:p w14:paraId="2E30F43D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29F279C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A67FD3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6395786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6C95BB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7003EB">
            <w:pPr>
              <w:pStyle w:val="5"/>
              <w:spacing w:before="78" w:line="360" w:lineRule="exact"/>
              <w:ind w:left="50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position w:val="8"/>
                <w:sz w:val="24"/>
                <w:szCs w:val="24"/>
              </w:rPr>
              <w:t>工作</w:t>
            </w:r>
          </w:p>
          <w:p w14:paraId="42DFDD06">
            <w:pPr>
              <w:pStyle w:val="5"/>
              <w:spacing w:before="1" w:line="220" w:lineRule="auto"/>
              <w:ind w:left="50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简历</w:t>
            </w:r>
          </w:p>
        </w:tc>
        <w:tc>
          <w:tcPr>
            <w:tcW w:w="8280" w:type="dxa"/>
            <w:gridSpan w:val="8"/>
            <w:vAlign w:val="center"/>
          </w:tcPr>
          <w:p w14:paraId="47D159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107D814F">
      <w:pPr>
        <w:spacing w:before="45"/>
        <w:rPr>
          <w:rFonts w:hint="default" w:ascii="Times New Roman" w:hAnsi="Times New Roman" w:eastAsia="方正仿宋_GBK" w:cs="Times New Roman"/>
        </w:rPr>
      </w:pPr>
    </w:p>
    <w:p w14:paraId="54CB363E">
      <w:pPr>
        <w:rPr>
          <w:rFonts w:hint="default" w:ascii="Times New Roman" w:hAnsi="Times New Roman" w:eastAsia="方正仿宋_GBK" w:cs="Times New Roman"/>
        </w:rPr>
      </w:pPr>
    </w:p>
    <w:p w14:paraId="2F9E0290">
      <w:pPr>
        <w:rPr>
          <w:rFonts w:hint="default" w:ascii="Times New Roman" w:hAnsi="Times New Roman" w:eastAsia="方正仿宋_GBK" w:cs="Times New Roman"/>
        </w:rPr>
        <w:sectPr>
          <w:pgSz w:w="11906" w:h="16839"/>
          <w:pgMar w:top="1429" w:right="720" w:bottom="0" w:left="720" w:header="0" w:footer="0" w:gutter="0"/>
          <w:cols w:space="0" w:num="1"/>
          <w:rtlGutter w:val="0"/>
          <w:docGrid w:linePitch="0" w:charSpace="0"/>
        </w:sectPr>
      </w:pPr>
    </w:p>
    <w:p w14:paraId="0F234D53">
      <w:pPr>
        <w:spacing w:line="91" w:lineRule="auto"/>
        <w:rPr>
          <w:rFonts w:hint="default" w:ascii="Times New Roman" w:hAnsi="Times New Roman" w:eastAsia="方正仿宋_GBK" w:cs="Times New Roman"/>
          <w:sz w:val="2"/>
        </w:rPr>
      </w:pPr>
    </w:p>
    <w:tbl>
      <w:tblPr>
        <w:tblStyle w:val="4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27"/>
        <w:gridCol w:w="1530"/>
        <w:gridCol w:w="1110"/>
        <w:gridCol w:w="1335"/>
        <w:gridCol w:w="3278"/>
      </w:tblGrid>
      <w:tr w14:paraId="2AC6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1444" w:type="dxa"/>
            <w:vAlign w:val="center"/>
          </w:tcPr>
          <w:p w14:paraId="0C6285AF">
            <w:pPr>
              <w:pStyle w:val="5"/>
              <w:spacing w:before="291" w:line="223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个人受</w:t>
            </w:r>
          </w:p>
          <w:p w14:paraId="0E4F9397">
            <w:pPr>
              <w:pStyle w:val="5"/>
              <w:spacing w:before="68" w:line="259" w:lineRule="auto"/>
              <w:ind w:left="128" w:right="107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9"/>
              </w:rPr>
              <w:t>奖 惩</w:t>
            </w:r>
            <w:r>
              <w:rPr>
                <w:rFonts w:hint="default" w:ascii="Times New Roman" w:hAnsi="Times New Roman" w:eastAsia="方正仿宋_GBK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况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（提供原件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审核）</w:t>
            </w:r>
          </w:p>
        </w:tc>
        <w:tc>
          <w:tcPr>
            <w:tcW w:w="8280" w:type="dxa"/>
            <w:gridSpan w:val="5"/>
            <w:vAlign w:val="center"/>
          </w:tcPr>
          <w:p w14:paraId="48E101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A48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restart"/>
          </w:tcPr>
          <w:p w14:paraId="10BDDE1F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E8E7B74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7D5F8F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5183C4B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7535ED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50504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家庭主要</w:t>
            </w:r>
          </w:p>
          <w:p w14:paraId="0482E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spacing w:val="-18"/>
              </w:rPr>
              <w:t>员及</w:t>
            </w:r>
          </w:p>
          <w:p w14:paraId="0D494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社会关系</w:t>
            </w:r>
          </w:p>
        </w:tc>
        <w:tc>
          <w:tcPr>
            <w:tcW w:w="1027" w:type="dxa"/>
            <w:vAlign w:val="center"/>
          </w:tcPr>
          <w:p w14:paraId="5D17CC4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30" w:type="dxa"/>
            <w:vAlign w:val="center"/>
          </w:tcPr>
          <w:p w14:paraId="4BE9EDB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 w14:paraId="00EC71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04B7DC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78" w:type="dxa"/>
            <w:vAlign w:val="center"/>
          </w:tcPr>
          <w:p w14:paraId="384E6C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167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524CBD14"/>
        </w:tc>
        <w:tc>
          <w:tcPr>
            <w:tcW w:w="1027" w:type="dxa"/>
            <w:vAlign w:val="center"/>
          </w:tcPr>
          <w:p w14:paraId="0A1B1C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6563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0D111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B19B2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20074B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5C8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2AEF03C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96CEE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DCD82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6692A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A7E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221C6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FF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3D0D0D1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03B013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51690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3C19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F46B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1C3C94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00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7971077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4E86B2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D2796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0B8A4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A7F62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F1A84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DF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0832C7E9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A8D5A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61580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A1CF0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3F534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58DC86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6B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1444" w:type="dxa"/>
          </w:tcPr>
          <w:p w14:paraId="79E12691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806C1B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88E488A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AFD2EEF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EA25BB2">
            <w:pPr>
              <w:pStyle w:val="5"/>
              <w:spacing w:before="78"/>
              <w:ind w:left="37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报名人</w:t>
            </w:r>
          </w:p>
          <w:p w14:paraId="1C73D396">
            <w:pPr>
              <w:pStyle w:val="5"/>
              <w:spacing w:line="223" w:lineRule="auto"/>
              <w:ind w:left="49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承诺</w:t>
            </w:r>
          </w:p>
        </w:tc>
        <w:tc>
          <w:tcPr>
            <w:tcW w:w="8280" w:type="dxa"/>
            <w:gridSpan w:val="5"/>
          </w:tcPr>
          <w:p w14:paraId="022A354E">
            <w:pPr>
              <w:spacing w:line="328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7003857">
            <w:pPr>
              <w:spacing w:line="32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EBE4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20" w:lineRule="exact"/>
              <w:ind w:left="119" w:right="108" w:firstLine="482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</w:rPr>
              <w:t>本报名表所填内容正确无误，所提交的信息真实有效。如有虚假，本人愿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</w:rPr>
              <w:t>承担由此产生的一切后果。</w:t>
            </w:r>
          </w:p>
          <w:p w14:paraId="176C069F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D8B8783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354FCAB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C6364E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30C9CD">
            <w:pPr>
              <w:pStyle w:val="5"/>
              <w:spacing w:before="78" w:line="222" w:lineRule="auto"/>
              <w:ind w:left="383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报名人签名：</w:t>
            </w:r>
          </w:p>
        </w:tc>
      </w:tr>
      <w:tr w14:paraId="4745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1444" w:type="dxa"/>
            <w:vAlign w:val="center"/>
          </w:tcPr>
          <w:p w14:paraId="7E4A4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  <w:t>镇组织部门</w:t>
            </w:r>
          </w:p>
          <w:p w14:paraId="3451CC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审查意见</w:t>
            </w:r>
          </w:p>
        </w:tc>
        <w:tc>
          <w:tcPr>
            <w:tcW w:w="8280" w:type="dxa"/>
            <w:gridSpan w:val="5"/>
          </w:tcPr>
          <w:p w14:paraId="4BCBB5C5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0038564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67A962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D74416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0844C79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5FCCF0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BEA73A2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9436CF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0BFD5F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6311CF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1431309">
            <w:pPr>
              <w:pStyle w:val="5"/>
              <w:spacing w:before="78" w:line="222" w:lineRule="auto"/>
              <w:ind w:left="385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审核人签名：</w:t>
            </w:r>
          </w:p>
        </w:tc>
      </w:tr>
    </w:tbl>
    <w:p w14:paraId="49D0F69C"/>
    <w:p w14:paraId="7CC4F416"/>
    <w:p w14:paraId="50349492"/>
    <w:p w14:paraId="404B3294"/>
    <w:p w14:paraId="6A7B924D"/>
    <w:p w14:paraId="09F9426A"/>
    <w:p w14:paraId="7F296BD5"/>
    <w:p w14:paraId="0D28911F"/>
    <w:p w14:paraId="70BBBE7C"/>
    <w:p w14:paraId="19A14B35"/>
    <w:p w14:paraId="19B088FC"/>
    <w:sectPr>
      <w:pgSz w:w="11906" w:h="16839"/>
      <w:pgMar w:top="1429" w:right="720" w:bottom="0" w:left="720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256523-4C7C-4B9B-A9CB-580C8EC060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104474-01C0-4A91-B747-3FD4417D056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9DED45B-357D-45AC-B8BF-78E32BBB48B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FB76C1-F8A0-4552-910D-55AEFF9949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WUzOWQzMGRhMmE1N2U2NTQ3NDUxODhjMzNhNWYifQ=="/>
  </w:docVars>
  <w:rsids>
    <w:rsidRoot w:val="00AB79AA"/>
    <w:rsid w:val="007F7887"/>
    <w:rsid w:val="00AB79AA"/>
    <w:rsid w:val="00F447DB"/>
    <w:rsid w:val="050D7AEF"/>
    <w:rsid w:val="06661F7F"/>
    <w:rsid w:val="0C325FAF"/>
    <w:rsid w:val="1281021B"/>
    <w:rsid w:val="20652FF4"/>
    <w:rsid w:val="22A00983"/>
    <w:rsid w:val="2A752732"/>
    <w:rsid w:val="32277A85"/>
    <w:rsid w:val="362C7B27"/>
    <w:rsid w:val="40A44FBE"/>
    <w:rsid w:val="43CA6479"/>
    <w:rsid w:val="475B39E3"/>
    <w:rsid w:val="51A820B7"/>
    <w:rsid w:val="53807CF7"/>
    <w:rsid w:val="57717271"/>
    <w:rsid w:val="59EF73DB"/>
    <w:rsid w:val="5A772F73"/>
    <w:rsid w:val="5CD52F30"/>
    <w:rsid w:val="623B6409"/>
    <w:rsid w:val="64250DD1"/>
    <w:rsid w:val="6641014E"/>
    <w:rsid w:val="67263224"/>
    <w:rsid w:val="699239F4"/>
    <w:rsid w:val="6D4D41C1"/>
    <w:rsid w:val="731E5C71"/>
    <w:rsid w:val="77626B1D"/>
    <w:rsid w:val="7BD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243</Characters>
  <Lines>2</Lines>
  <Paragraphs>1</Paragraphs>
  <TotalTime>2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2024-04-01T09:56:00Z</dcterms:created>
  <dc:creator>Acer</dc:creator>
  <cp:lastModifiedBy>、墨 竹。</cp:lastModifiedBy>
  <cp:lastPrinted>2025-04-30T07:53:00Z</cp:lastPrinted>
  <dcterms:modified xsi:type="dcterms:W3CDTF">2025-08-04T07:58:19Z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2024-04-01T18:05:12Z</vt:filetime>
  </property>
  <property fmtid="{D5CDD505-2E9C-101B-9397-08002B2CF9AE}" pid="4" name="KSOProductBuildVer">
    <vt:lpwstr>2052-12.1.0.21915</vt:lpwstr>
  </property>
  <property fmtid="{D5CDD505-2E9C-101B-9397-08002B2CF9AE}" pid="5" name="ICV">
    <vt:lpwstr>E391680DE7114027AC3DF397D3A50DE5_13</vt:lpwstr>
  </property>
  <property fmtid="{D5CDD505-2E9C-101B-9397-08002B2CF9AE}" pid="6" name="KSOTemplateDocerSaveRecord">
    <vt:lpwstr>eyJoZGlkIjoiNDgwNWVlYTc2MmMxZWZmMWUzZjYzOGEwZDc4MzM5M2IiLCJ1c2VySWQiOiIyNDQzNTI1NzgifQ==</vt:lpwstr>
  </property>
</Properties>
</file>